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进口产品采购申请表</w:t>
      </w:r>
      <w:bookmarkEnd w:id="0"/>
    </w:p>
    <w:tbl>
      <w:tblPr>
        <w:tblStyle w:val="8"/>
        <w:tblW w:w="9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8"/>
        <w:gridCol w:w="2395"/>
        <w:gridCol w:w="1838"/>
        <w:gridCol w:w="1245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33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申请单位</w:t>
            </w:r>
          </w:p>
        </w:tc>
        <w:tc>
          <w:tcPr>
            <w:tcW w:w="715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highlight w:val="none"/>
                <w:lang w:val="en-US" w:eastAsia="zh-CN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33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拟采购进口产品名称</w:t>
            </w:r>
          </w:p>
        </w:tc>
        <w:tc>
          <w:tcPr>
            <w:tcW w:w="715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Helvetica Neue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u w:val="none"/>
                <w:shd w:val="clear" w:fill="FFFFFF"/>
                <w:lang w:val="en-US" w:eastAsia="zh-CN" w:bidi="ar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33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采购目录对应情况</w:t>
            </w:r>
          </w:p>
        </w:tc>
        <w:tc>
          <w:tcPr>
            <w:tcW w:w="23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品目编码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highlight w:val="none"/>
                <w:lang w:val="en-US" w:eastAsia="zh-CN"/>
              </w:rPr>
              <w:t>*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品目名称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highlight w:val="none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33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采购预算金额（万元）</w:t>
            </w:r>
          </w:p>
        </w:tc>
        <w:tc>
          <w:tcPr>
            <w:tcW w:w="715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33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产品应用场景</w:t>
            </w:r>
          </w:p>
        </w:tc>
        <w:tc>
          <w:tcPr>
            <w:tcW w:w="715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rPr>
                <w:rFonts w:hint="default" w:ascii="Times New Roman" w:hAnsi="Times New Roman" w:eastAsia="Helvetica Neue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u w:val="none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rPr>
                <w:rFonts w:hint="default" w:ascii="Times New Roman" w:hAnsi="Times New Roman" w:eastAsia="Helvetica Neue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Helvetica Neue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u w:val="none"/>
                <w:shd w:val="clear" w:fill="FFFFFF"/>
                <w:lang w:val="en-US" w:eastAsia="zh-CN" w:bidi="ar"/>
              </w:rPr>
              <w:t>*</w:t>
            </w:r>
          </w:p>
          <w:p>
            <w:pPr>
              <w:pStyle w:val="2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highlight w:val="no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33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已有同类产品数量（台）</w:t>
            </w:r>
          </w:p>
        </w:tc>
        <w:tc>
          <w:tcPr>
            <w:tcW w:w="23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进口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  <w:lang w:val="en-US" w:eastAsia="zh-CN"/>
              </w:rPr>
              <w:t>台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国产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*</w:t>
            </w: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33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申请理由</w:t>
            </w:r>
          </w:p>
        </w:tc>
        <w:tc>
          <w:tcPr>
            <w:tcW w:w="7152" w:type="dxa"/>
            <w:gridSpan w:val="4"/>
            <w:vAlign w:val="center"/>
          </w:tcPr>
          <w:p>
            <w:pPr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☑中国境内无法获取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33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7152" w:type="dxa"/>
            <w:gridSpan w:val="4"/>
            <w:vAlign w:val="center"/>
          </w:tcPr>
          <w:p>
            <w:pPr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□无法以合理的商业条件获取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33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7152" w:type="dxa"/>
            <w:gridSpan w:val="4"/>
            <w:vAlign w:val="center"/>
          </w:tcPr>
          <w:p>
            <w:pPr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□其他：</w:t>
            </w:r>
            <w:r>
              <w:rPr>
                <w:rFonts w:hint="default" w:ascii="Times New Roman" w:hAnsi="Times New Roman" w:cs="Times New Roman"/>
                <w:highlight w:val="none"/>
                <w:u w:val="single"/>
              </w:rPr>
              <w:t>（请明确具体情形）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49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论证专家基本情况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33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姓名</w:t>
            </w:r>
          </w:p>
        </w:tc>
        <w:tc>
          <w:tcPr>
            <w:tcW w:w="23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单位</w:t>
            </w:r>
          </w:p>
        </w:tc>
        <w:tc>
          <w:tcPr>
            <w:tcW w:w="308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专业及职称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33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3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308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33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3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308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33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3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308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33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3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308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233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3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308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5" w:hRule="atLeast"/>
        </w:trPr>
        <w:tc>
          <w:tcPr>
            <w:tcW w:w="2338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highlight w:val="none"/>
              </w:rPr>
              <w:t>采购需求市场调查情况</w:t>
            </w:r>
          </w:p>
        </w:tc>
        <w:tc>
          <w:tcPr>
            <w:tcW w:w="7152" w:type="dxa"/>
            <w:gridSpan w:val="4"/>
          </w:tcPr>
          <w:p>
            <w:pPr>
              <w:spacing w:line="240" w:lineRule="auto"/>
              <w:ind w:firstLine="420" w:firstLineChars="200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highlight w:val="none"/>
                <w:lang w:val="en-US" w:eastAsia="zh-Hans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shd w:val="clear" w:fill="FFFFFF"/>
                <w:lang w:val="en-US" w:eastAsia="zh-CN" w:bidi="ar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0" w:hRule="atLeast"/>
        </w:trPr>
        <w:tc>
          <w:tcPr>
            <w:tcW w:w="233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专家论证意见</w:t>
            </w:r>
          </w:p>
        </w:tc>
        <w:tc>
          <w:tcPr>
            <w:tcW w:w="7152" w:type="dxa"/>
            <w:gridSpan w:val="4"/>
            <w:vAlign w:val="top"/>
          </w:tcPr>
          <w:p>
            <w:pPr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*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注：1. 对应品目编码及名称，应当对照政府集中采购目录或分散采购目录填报。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采购需求调查情况，应当按照《政府采购需求管理办法》有关要求填报。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论证专家应当由四名技术专家和一名法律专家组成。</w:t>
      </w: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EA021D"/>
    <w:multiLevelType w:val="singleLevel"/>
    <w:tmpl w:val="45EA021D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wMDJkNjk3ZWFkYmI3OTM4YWY4YTUyMDNlOTM0ZGMifQ=="/>
  </w:docVars>
  <w:rsids>
    <w:rsidRoot w:val="000C58E3"/>
    <w:rsid w:val="00027BD6"/>
    <w:rsid w:val="000337CE"/>
    <w:rsid w:val="0004750C"/>
    <w:rsid w:val="00047AD0"/>
    <w:rsid w:val="000A3CC0"/>
    <w:rsid w:val="000C0D06"/>
    <w:rsid w:val="000C58E3"/>
    <w:rsid w:val="000D2AE0"/>
    <w:rsid w:val="0010550E"/>
    <w:rsid w:val="001779E6"/>
    <w:rsid w:val="001B4935"/>
    <w:rsid w:val="002E6DA9"/>
    <w:rsid w:val="0036629E"/>
    <w:rsid w:val="003A6862"/>
    <w:rsid w:val="003E4D5B"/>
    <w:rsid w:val="00400CFB"/>
    <w:rsid w:val="004303E5"/>
    <w:rsid w:val="004519A2"/>
    <w:rsid w:val="004F39CE"/>
    <w:rsid w:val="006048BD"/>
    <w:rsid w:val="006603D2"/>
    <w:rsid w:val="0067486A"/>
    <w:rsid w:val="00675A45"/>
    <w:rsid w:val="00714979"/>
    <w:rsid w:val="007377CB"/>
    <w:rsid w:val="00757430"/>
    <w:rsid w:val="007E39F0"/>
    <w:rsid w:val="00843EAF"/>
    <w:rsid w:val="00864E5D"/>
    <w:rsid w:val="0089191F"/>
    <w:rsid w:val="00894A5D"/>
    <w:rsid w:val="00AE44CB"/>
    <w:rsid w:val="00B72808"/>
    <w:rsid w:val="00BE12B3"/>
    <w:rsid w:val="00C000EB"/>
    <w:rsid w:val="00C52176"/>
    <w:rsid w:val="00C562E6"/>
    <w:rsid w:val="00C65780"/>
    <w:rsid w:val="00CB1176"/>
    <w:rsid w:val="00D24DCE"/>
    <w:rsid w:val="00E6196D"/>
    <w:rsid w:val="00EA4A3F"/>
    <w:rsid w:val="00EC1AC6"/>
    <w:rsid w:val="00EC5791"/>
    <w:rsid w:val="051861D2"/>
    <w:rsid w:val="0652088C"/>
    <w:rsid w:val="0A102CD2"/>
    <w:rsid w:val="0F834AA3"/>
    <w:rsid w:val="11103F45"/>
    <w:rsid w:val="182033E9"/>
    <w:rsid w:val="1CF75373"/>
    <w:rsid w:val="1E915F3B"/>
    <w:rsid w:val="23DA44E5"/>
    <w:rsid w:val="25821E08"/>
    <w:rsid w:val="25B15AA7"/>
    <w:rsid w:val="26F463A4"/>
    <w:rsid w:val="2B7469E4"/>
    <w:rsid w:val="2D4E89F4"/>
    <w:rsid w:val="2FE215C7"/>
    <w:rsid w:val="2FFE30D9"/>
    <w:rsid w:val="30364614"/>
    <w:rsid w:val="35786535"/>
    <w:rsid w:val="35C21599"/>
    <w:rsid w:val="3A212DD2"/>
    <w:rsid w:val="3A292627"/>
    <w:rsid w:val="3C613F52"/>
    <w:rsid w:val="3F901B85"/>
    <w:rsid w:val="40DA476A"/>
    <w:rsid w:val="49604A5E"/>
    <w:rsid w:val="4BCA43C9"/>
    <w:rsid w:val="4F316D57"/>
    <w:rsid w:val="50827A0D"/>
    <w:rsid w:val="51925DD2"/>
    <w:rsid w:val="53267E8C"/>
    <w:rsid w:val="53D53FD6"/>
    <w:rsid w:val="59416C5A"/>
    <w:rsid w:val="5F0A65E1"/>
    <w:rsid w:val="647C58E4"/>
    <w:rsid w:val="65C072A5"/>
    <w:rsid w:val="67C036BA"/>
    <w:rsid w:val="67CE0DA7"/>
    <w:rsid w:val="68876C46"/>
    <w:rsid w:val="6A0F1740"/>
    <w:rsid w:val="6BCB449B"/>
    <w:rsid w:val="6D013241"/>
    <w:rsid w:val="6E341686"/>
    <w:rsid w:val="7A911F21"/>
    <w:rsid w:val="7B4152BF"/>
    <w:rsid w:val="7E9373FE"/>
    <w:rsid w:val="7F8C5B0C"/>
    <w:rsid w:val="7FFF5A31"/>
    <w:rsid w:val="B1DF7F4D"/>
    <w:rsid w:val="B3FF1DB6"/>
    <w:rsid w:val="BBF3193B"/>
    <w:rsid w:val="D546F77A"/>
    <w:rsid w:val="EFE9A885"/>
    <w:rsid w:val="F7B7A73E"/>
    <w:rsid w:val="FAFE85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qFormat="1" w:unhideWhenUsed="0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qFormat="1"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样式 左侧:  2 字符 + 左侧:  0.85 厘米 首行缩进:  2 字符1"/>
    <w:basedOn w:val="1"/>
    <w:qFormat/>
    <w:uiPriority w:val="0"/>
    <w:pPr>
      <w:ind w:left="482" w:firstLine="200" w:firstLineChars="200"/>
    </w:pPr>
    <w:rPr>
      <w:rFonts w:ascii="Times New Roman" w:hAnsi="Times New Roman" w:cs="宋体"/>
      <w:szCs w:val="20"/>
    </w:rPr>
  </w:style>
  <w:style w:type="paragraph" w:styleId="4">
    <w:name w:val="List 2"/>
    <w:basedOn w:val="1"/>
    <w:qFormat/>
    <w:uiPriority w:val="0"/>
    <w:pPr>
      <w:ind w:left="100" w:leftChars="200" w:hanging="200" w:hangingChars="200"/>
    </w:p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semiHidden/>
    <w:unhideWhenUsed/>
    <w:qFormat/>
    <w:uiPriority w:val="0"/>
    <w:rPr>
      <w:color w:val="0000FF"/>
      <w:u w:val="single"/>
    </w:rPr>
  </w:style>
  <w:style w:type="character" w:styleId="13">
    <w:name w:val="HTML Sample"/>
    <w:basedOn w:val="10"/>
    <w:semiHidden/>
    <w:unhideWhenUsed/>
    <w:qFormat/>
    <w:uiPriority w:val="0"/>
    <w:rPr>
      <w:rFonts w:ascii="Courier New" w:hAnsi="Courier New"/>
    </w:rPr>
  </w:style>
  <w:style w:type="character" w:customStyle="1" w:styleId="14">
    <w:name w:val="页脚 Char"/>
    <w:basedOn w:val="10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页眉 Char"/>
    <w:basedOn w:val="10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标题 2 Char"/>
    <w:basedOn w:val="10"/>
    <w:link w:val="3"/>
    <w:qFormat/>
    <w:uiPriority w:val="9"/>
    <w:rPr>
      <w:rFonts w:ascii="宋体" w:hAnsi="宋体" w:cs="宋体"/>
      <w:b/>
      <w:bCs/>
      <w:sz w:val="36"/>
      <w:szCs w:val="36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249</Words>
  <Characters>255</Characters>
  <Lines>7</Lines>
  <Paragraphs>2</Paragraphs>
  <TotalTime>5</TotalTime>
  <ScaleCrop>false</ScaleCrop>
  <LinksUpToDate>false</LinksUpToDate>
  <CharactersWithSpaces>256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2022-05-01T10:25:00Z</dcterms:created>
  <dc:creator>Administrator</dc:creator>
  <cp:lastModifiedBy>  T、</cp:lastModifiedBy>
  <cp:lastPrinted>2021-09-05T09:36:00Z</cp:lastPrinted>
  <dcterms:modified xsi:type="dcterms:W3CDTF">2023-07-21T02:29:09Z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6756EA693D184583A0DB73F495B43808_13</vt:lpwstr>
  </property>
</Properties>
</file>